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1EA8E" w14:textId="77777777" w:rsidR="002323ED" w:rsidRDefault="002323ED">
      <w:pPr>
        <w:rPr>
          <w:rFonts w:ascii="Arial" w:hAnsi="Arial"/>
        </w:rPr>
      </w:pPr>
      <w:r>
        <w:rPr>
          <w:rFonts w:ascii="Arial" w:hAnsi="Arial"/>
        </w:rPr>
        <w:t>HMS LEADER IN 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Name:</w:t>
      </w:r>
    </w:p>
    <w:p w14:paraId="1C6045D2" w14:textId="77777777" w:rsidR="000A326C" w:rsidRPr="002323ED" w:rsidRDefault="00631A9A" w:rsidP="002323ED">
      <w:pPr>
        <w:pBdr>
          <w:top w:val="single" w:sz="12" w:space="1" w:color="auto"/>
          <w:bottom w:val="single" w:sz="12" w:space="1" w:color="auto"/>
        </w:pBd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Pursuit of </w:t>
      </w:r>
      <w:proofErr w:type="spellStart"/>
      <w:r>
        <w:rPr>
          <w:rFonts w:ascii="Arial" w:hAnsi="Arial"/>
          <w:b/>
          <w:sz w:val="28"/>
          <w:szCs w:val="28"/>
        </w:rPr>
        <w:t>Happyness</w:t>
      </w:r>
      <w:proofErr w:type="spellEnd"/>
      <w:r w:rsidR="00750682" w:rsidRPr="002323ED">
        <w:rPr>
          <w:rFonts w:ascii="Arial" w:hAnsi="Arial"/>
          <w:b/>
          <w:sz w:val="28"/>
          <w:szCs w:val="28"/>
        </w:rPr>
        <w:t xml:space="preserve"> – Reflection</w:t>
      </w:r>
    </w:p>
    <w:p w14:paraId="3463430F" w14:textId="77777777" w:rsidR="00750682" w:rsidRDefault="00750682">
      <w:pPr>
        <w:rPr>
          <w:rFonts w:ascii="Arial" w:hAnsi="Arial"/>
        </w:rPr>
      </w:pPr>
    </w:p>
    <w:p w14:paraId="5F107203" w14:textId="77777777" w:rsidR="00750682" w:rsidRDefault="00750682">
      <w:pPr>
        <w:rPr>
          <w:rFonts w:ascii="Arial" w:hAnsi="Arial"/>
        </w:rPr>
      </w:pPr>
      <w:r>
        <w:rPr>
          <w:rFonts w:ascii="Arial" w:hAnsi="Arial"/>
        </w:rPr>
        <w:t>Changing Paradigms</w:t>
      </w:r>
    </w:p>
    <w:p w14:paraId="14F2B595" w14:textId="77777777" w:rsidR="00750682" w:rsidRDefault="00750682">
      <w:pPr>
        <w:rPr>
          <w:rFonts w:ascii="Arial" w:hAnsi="Arial"/>
        </w:rPr>
      </w:pPr>
      <w:r>
        <w:rPr>
          <w:rFonts w:ascii="Arial" w:hAnsi="Arial"/>
        </w:rPr>
        <w:t xml:space="preserve">Choose </w:t>
      </w:r>
      <w:r w:rsidR="00631A9A">
        <w:rPr>
          <w:rFonts w:ascii="Arial" w:hAnsi="Arial"/>
        </w:rPr>
        <w:t>any character from the movie</w:t>
      </w:r>
      <w:r>
        <w:rPr>
          <w:rFonts w:ascii="Arial" w:hAnsi="Arial"/>
        </w:rPr>
        <w:t xml:space="preserve"> and explain how their paradigm was shifted. </w:t>
      </w:r>
    </w:p>
    <w:p w14:paraId="3E2CDC76" w14:textId="77777777" w:rsidR="00750682" w:rsidRDefault="00750682">
      <w:pPr>
        <w:rPr>
          <w:rFonts w:ascii="Arial" w:hAnsi="Arial"/>
        </w:rPr>
      </w:pPr>
    </w:p>
    <w:p w14:paraId="5A1271B5" w14:textId="77777777" w:rsidR="00750682" w:rsidRDefault="00750682">
      <w:pPr>
        <w:rPr>
          <w:rFonts w:ascii="Arial" w:hAnsi="Arial"/>
        </w:rPr>
      </w:pPr>
    </w:p>
    <w:p w14:paraId="10A11A9A" w14:textId="77777777" w:rsidR="00750682" w:rsidRDefault="00750682">
      <w:pPr>
        <w:rPr>
          <w:rFonts w:ascii="Arial" w:hAnsi="Arial"/>
        </w:rPr>
      </w:pPr>
    </w:p>
    <w:p w14:paraId="0F86445D" w14:textId="77777777" w:rsidR="00750682" w:rsidRDefault="00750682">
      <w:pPr>
        <w:rPr>
          <w:rFonts w:ascii="Arial" w:hAnsi="Arial"/>
        </w:rPr>
      </w:pPr>
    </w:p>
    <w:p w14:paraId="2CF96307" w14:textId="77777777" w:rsidR="00274F2E" w:rsidRDefault="00274F2E">
      <w:pPr>
        <w:rPr>
          <w:rFonts w:ascii="Arial" w:hAnsi="Arial"/>
        </w:rPr>
      </w:pPr>
    </w:p>
    <w:p w14:paraId="7658C2B4" w14:textId="77777777" w:rsidR="00274F2E" w:rsidRDefault="00274F2E">
      <w:pPr>
        <w:rPr>
          <w:rFonts w:ascii="Arial" w:hAnsi="Arial"/>
        </w:rPr>
      </w:pPr>
      <w:r>
        <w:rPr>
          <w:rFonts w:ascii="Arial" w:hAnsi="Arial"/>
        </w:rPr>
        <w:t>Principles</w:t>
      </w:r>
    </w:p>
    <w:p w14:paraId="46327850" w14:textId="77777777" w:rsidR="00274F2E" w:rsidRDefault="00044133">
      <w:pPr>
        <w:rPr>
          <w:rFonts w:ascii="Arial" w:hAnsi="Arial"/>
        </w:rPr>
      </w:pPr>
      <w:r>
        <w:rPr>
          <w:rFonts w:ascii="Arial" w:hAnsi="Arial"/>
        </w:rPr>
        <w:t xml:space="preserve">Identify a principle for each character </w:t>
      </w:r>
      <w:r w:rsidR="00631A9A">
        <w:rPr>
          <w:rFonts w:ascii="Arial" w:hAnsi="Arial"/>
        </w:rPr>
        <w:t>that they probably center their life around</w:t>
      </w:r>
    </w:p>
    <w:p w14:paraId="193E77E5" w14:textId="77777777" w:rsidR="00044133" w:rsidRDefault="00044133">
      <w:pPr>
        <w:rPr>
          <w:rFonts w:ascii="Arial" w:hAnsi="Arial"/>
        </w:rPr>
      </w:pPr>
    </w:p>
    <w:p w14:paraId="0C8A5613" w14:textId="77777777" w:rsidR="00044133" w:rsidRDefault="00631A9A">
      <w:pPr>
        <w:rPr>
          <w:rFonts w:ascii="Arial" w:hAnsi="Arial"/>
        </w:rPr>
      </w:pPr>
      <w:r>
        <w:rPr>
          <w:rFonts w:ascii="Arial" w:hAnsi="Arial"/>
        </w:rPr>
        <w:t>Chris Gardner</w:t>
      </w:r>
      <w:r w:rsidR="00044133">
        <w:rPr>
          <w:rFonts w:ascii="Arial" w:hAnsi="Arial"/>
        </w:rPr>
        <w:t>:</w:t>
      </w:r>
    </w:p>
    <w:p w14:paraId="3214CE20" w14:textId="77777777" w:rsidR="00044133" w:rsidRDefault="00044133">
      <w:pPr>
        <w:rPr>
          <w:rFonts w:ascii="Arial" w:hAnsi="Arial"/>
        </w:rPr>
      </w:pPr>
    </w:p>
    <w:p w14:paraId="63347671" w14:textId="77777777" w:rsidR="00044133" w:rsidRDefault="00631A9A">
      <w:pPr>
        <w:rPr>
          <w:rFonts w:ascii="Arial" w:hAnsi="Arial"/>
        </w:rPr>
      </w:pPr>
      <w:r>
        <w:rPr>
          <w:rFonts w:ascii="Arial" w:hAnsi="Arial"/>
        </w:rPr>
        <w:t>Christopher Gardner (Chris’ Son)</w:t>
      </w:r>
      <w:r w:rsidR="00044133">
        <w:rPr>
          <w:rFonts w:ascii="Arial" w:hAnsi="Arial"/>
        </w:rPr>
        <w:t>:</w:t>
      </w:r>
    </w:p>
    <w:p w14:paraId="6EB0BE91" w14:textId="77777777" w:rsidR="00044133" w:rsidRDefault="00044133">
      <w:pPr>
        <w:rPr>
          <w:rFonts w:ascii="Arial" w:hAnsi="Arial"/>
        </w:rPr>
      </w:pPr>
    </w:p>
    <w:p w14:paraId="0D8BA1A3" w14:textId="77777777" w:rsidR="00044133" w:rsidRDefault="00631A9A">
      <w:pPr>
        <w:rPr>
          <w:rFonts w:ascii="Arial" w:hAnsi="Arial"/>
        </w:rPr>
      </w:pPr>
      <w:r>
        <w:rPr>
          <w:rFonts w:ascii="Arial" w:hAnsi="Arial"/>
        </w:rPr>
        <w:t>Linda (Chris’s Wife):</w:t>
      </w:r>
    </w:p>
    <w:p w14:paraId="40C49F7D" w14:textId="77777777" w:rsidR="00044133" w:rsidRDefault="00044133">
      <w:pPr>
        <w:rPr>
          <w:rFonts w:ascii="Arial" w:hAnsi="Arial"/>
        </w:rPr>
      </w:pPr>
    </w:p>
    <w:p w14:paraId="52275DDE" w14:textId="77777777" w:rsidR="00274F2E" w:rsidRDefault="00631A9A">
      <w:pPr>
        <w:rPr>
          <w:rFonts w:ascii="Arial" w:hAnsi="Arial"/>
        </w:rPr>
      </w:pPr>
      <w:r>
        <w:rPr>
          <w:rFonts w:ascii="Arial" w:hAnsi="Arial"/>
        </w:rPr>
        <w:t xml:space="preserve">Martin </w:t>
      </w:r>
      <w:proofErr w:type="spellStart"/>
      <w:r>
        <w:rPr>
          <w:rFonts w:ascii="Arial" w:hAnsi="Arial"/>
        </w:rPr>
        <w:t>Frohm</w:t>
      </w:r>
      <w:proofErr w:type="spellEnd"/>
      <w:r>
        <w:rPr>
          <w:rFonts w:ascii="Arial" w:hAnsi="Arial"/>
        </w:rPr>
        <w:t xml:space="preserve"> (CEO-boss of Company):</w:t>
      </w:r>
    </w:p>
    <w:p w14:paraId="4B48F739" w14:textId="77777777" w:rsidR="00274F2E" w:rsidRDefault="00274F2E">
      <w:pPr>
        <w:rPr>
          <w:rFonts w:ascii="Arial" w:hAnsi="Arial"/>
        </w:rPr>
      </w:pPr>
    </w:p>
    <w:p w14:paraId="49411CEC" w14:textId="77777777" w:rsidR="00274F2E" w:rsidRDefault="00044133">
      <w:pPr>
        <w:rPr>
          <w:rFonts w:ascii="Arial" w:hAnsi="Arial"/>
        </w:rPr>
      </w:pPr>
      <w:r>
        <w:rPr>
          <w:rFonts w:ascii="Arial" w:hAnsi="Arial"/>
        </w:rPr>
        <w:t>Reactive/Proactive</w:t>
      </w:r>
    </w:p>
    <w:p w14:paraId="61FF740E" w14:textId="77777777" w:rsidR="00044133" w:rsidRDefault="00044133">
      <w:pPr>
        <w:rPr>
          <w:rFonts w:ascii="Arial" w:hAnsi="Arial"/>
        </w:rPr>
      </w:pPr>
      <w:r>
        <w:rPr>
          <w:rFonts w:ascii="Arial" w:hAnsi="Arial"/>
        </w:rPr>
        <w:t>Identify a conflict from the movie, which showed reactive behavior. How could the conflict have been changed to a proactive situation?</w:t>
      </w:r>
    </w:p>
    <w:p w14:paraId="201433A0" w14:textId="77777777" w:rsidR="00044133" w:rsidRDefault="00044133">
      <w:pPr>
        <w:rPr>
          <w:rFonts w:ascii="Arial" w:hAnsi="Arial"/>
        </w:rPr>
      </w:pPr>
    </w:p>
    <w:p w14:paraId="420D423D" w14:textId="77777777" w:rsidR="00044133" w:rsidRDefault="00044133">
      <w:pPr>
        <w:rPr>
          <w:rFonts w:ascii="Arial" w:hAnsi="Arial"/>
        </w:rPr>
      </w:pPr>
    </w:p>
    <w:p w14:paraId="11B2F215" w14:textId="77777777" w:rsidR="00044133" w:rsidRDefault="00044133">
      <w:pPr>
        <w:rPr>
          <w:rFonts w:ascii="Arial" w:hAnsi="Arial"/>
        </w:rPr>
      </w:pPr>
    </w:p>
    <w:p w14:paraId="18FDD3E4" w14:textId="77777777" w:rsidR="00044133" w:rsidRDefault="00044133">
      <w:pPr>
        <w:rPr>
          <w:rFonts w:ascii="Arial" w:hAnsi="Arial"/>
        </w:rPr>
      </w:pPr>
    </w:p>
    <w:p w14:paraId="5CB69783" w14:textId="77777777" w:rsidR="00044133" w:rsidRDefault="00044133">
      <w:pPr>
        <w:rPr>
          <w:rFonts w:ascii="Arial" w:hAnsi="Arial"/>
        </w:rPr>
      </w:pPr>
    </w:p>
    <w:p w14:paraId="63DF5394" w14:textId="77777777" w:rsidR="00750682" w:rsidRDefault="00750682">
      <w:pPr>
        <w:rPr>
          <w:rFonts w:ascii="Arial" w:hAnsi="Arial"/>
        </w:rPr>
      </w:pPr>
      <w:r>
        <w:rPr>
          <w:rFonts w:ascii="Arial" w:hAnsi="Arial"/>
        </w:rPr>
        <w:t>Circle of Control</w:t>
      </w:r>
    </w:p>
    <w:p w14:paraId="0996508D" w14:textId="77777777" w:rsidR="00750682" w:rsidRDefault="00750682">
      <w:pPr>
        <w:rPr>
          <w:rFonts w:ascii="Arial" w:hAnsi="Arial"/>
        </w:rPr>
      </w:pPr>
      <w:r>
        <w:rPr>
          <w:rFonts w:ascii="Arial" w:hAnsi="Arial"/>
        </w:rPr>
        <w:t xml:space="preserve">Fill out a circle of control diagram for </w:t>
      </w:r>
      <w:r w:rsidR="00631A9A">
        <w:rPr>
          <w:rFonts w:ascii="Arial" w:hAnsi="Arial"/>
        </w:rPr>
        <w:t>Chris</w:t>
      </w:r>
    </w:p>
    <w:p w14:paraId="669CE765" w14:textId="77777777" w:rsidR="00044133" w:rsidRDefault="00044133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62D58" wp14:editId="5DB6831A">
                <wp:simplePos x="0" y="0"/>
                <wp:positionH relativeFrom="column">
                  <wp:posOffset>2057400</wp:posOffset>
                </wp:positionH>
                <wp:positionV relativeFrom="paragraph">
                  <wp:posOffset>128905</wp:posOffset>
                </wp:positionV>
                <wp:extent cx="3657600" cy="3368040"/>
                <wp:effectExtent l="50800" t="25400" r="76200" b="111760"/>
                <wp:wrapThrough wrapText="bothSides">
                  <wp:wrapPolygon edited="0">
                    <wp:start x="8700" y="-163"/>
                    <wp:lineTo x="3300" y="0"/>
                    <wp:lineTo x="3300" y="2606"/>
                    <wp:lineTo x="1050" y="2606"/>
                    <wp:lineTo x="1050" y="5213"/>
                    <wp:lineTo x="0" y="5213"/>
                    <wp:lineTo x="-300" y="7819"/>
                    <wp:lineTo x="-300" y="14335"/>
                    <wp:lineTo x="600" y="15638"/>
                    <wp:lineTo x="600" y="16290"/>
                    <wp:lineTo x="2250" y="18244"/>
                    <wp:lineTo x="5100" y="20851"/>
                    <wp:lineTo x="5400" y="21014"/>
                    <wp:lineTo x="8700" y="21991"/>
                    <wp:lineTo x="9000" y="22154"/>
                    <wp:lineTo x="12600" y="22154"/>
                    <wp:lineTo x="12750" y="21991"/>
                    <wp:lineTo x="16200" y="20851"/>
                    <wp:lineTo x="16350" y="20851"/>
                    <wp:lineTo x="19500" y="18244"/>
                    <wp:lineTo x="21000" y="15638"/>
                    <wp:lineTo x="21900" y="13032"/>
                    <wp:lineTo x="21900" y="10425"/>
                    <wp:lineTo x="21600" y="7982"/>
                    <wp:lineTo x="21600" y="7819"/>
                    <wp:lineTo x="20550" y="5213"/>
                    <wp:lineTo x="18450" y="2769"/>
                    <wp:lineTo x="18300" y="2118"/>
                    <wp:lineTo x="13800" y="0"/>
                    <wp:lineTo x="12900" y="-163"/>
                    <wp:lineTo x="8700" y="-163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3680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62pt;margin-top:10.15pt;width:4in;height:2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" filled="f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2C65F40C" w14:textId="77777777" w:rsidR="00750682" w:rsidRDefault="00750682">
      <w:pPr>
        <w:rPr>
          <w:rFonts w:ascii="Arial" w:hAnsi="Arial"/>
        </w:rPr>
      </w:pPr>
    </w:p>
    <w:p w14:paraId="5E50287B" w14:textId="77777777" w:rsidR="00750682" w:rsidRDefault="00750682">
      <w:pPr>
        <w:rPr>
          <w:rFonts w:ascii="Arial" w:hAnsi="Arial"/>
        </w:rPr>
      </w:pPr>
    </w:p>
    <w:p w14:paraId="442DD265" w14:textId="77777777" w:rsidR="00750682" w:rsidRDefault="00750682">
      <w:pPr>
        <w:rPr>
          <w:rFonts w:ascii="Arial" w:hAnsi="Arial"/>
        </w:rPr>
      </w:pPr>
    </w:p>
    <w:p w14:paraId="2CED531F" w14:textId="77777777" w:rsidR="00750682" w:rsidRDefault="00750682">
      <w:pPr>
        <w:rPr>
          <w:rFonts w:ascii="Arial" w:hAnsi="Arial"/>
        </w:rPr>
      </w:pPr>
    </w:p>
    <w:p w14:paraId="279A8B5A" w14:textId="77777777" w:rsidR="00044133" w:rsidRDefault="00044133">
      <w:pPr>
        <w:rPr>
          <w:rFonts w:ascii="Arial" w:hAnsi="Arial"/>
        </w:rPr>
      </w:pPr>
    </w:p>
    <w:p w14:paraId="6EE0D349" w14:textId="77777777" w:rsidR="00044133" w:rsidRDefault="00044133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05948" wp14:editId="7CFDFB04">
                <wp:simplePos x="0" y="0"/>
                <wp:positionH relativeFrom="column">
                  <wp:posOffset>3200400</wp:posOffset>
                </wp:positionH>
                <wp:positionV relativeFrom="paragraph">
                  <wp:posOffset>45085</wp:posOffset>
                </wp:positionV>
                <wp:extent cx="1333500" cy="1295400"/>
                <wp:effectExtent l="50800" t="25400" r="88900" b="101600"/>
                <wp:wrapThrough wrapText="bothSides">
                  <wp:wrapPolygon edited="0">
                    <wp:start x="6994" y="-424"/>
                    <wp:lineTo x="-411" y="0"/>
                    <wp:lineTo x="-823" y="16094"/>
                    <wp:lineTo x="3291" y="20329"/>
                    <wp:lineTo x="7817" y="22871"/>
                    <wp:lineTo x="13989" y="22871"/>
                    <wp:lineTo x="14400" y="22447"/>
                    <wp:lineTo x="18926" y="20329"/>
                    <wp:lineTo x="22629" y="13976"/>
                    <wp:lineTo x="22629" y="13553"/>
                    <wp:lineTo x="22217" y="7200"/>
                    <wp:lineTo x="22217" y="5929"/>
                    <wp:lineTo x="16869" y="847"/>
                    <wp:lineTo x="14811" y="-424"/>
                    <wp:lineTo x="6994" y="-424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95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52pt;margin-top:3.55pt;width:10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" filled="f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42167E52" w14:textId="77777777" w:rsidR="00044133" w:rsidRDefault="00044133">
      <w:pPr>
        <w:rPr>
          <w:rFonts w:ascii="Arial" w:hAnsi="Arial"/>
        </w:rPr>
      </w:pPr>
    </w:p>
    <w:p w14:paraId="73F8F1B8" w14:textId="77777777" w:rsidR="00044133" w:rsidRDefault="00044133">
      <w:pPr>
        <w:rPr>
          <w:rFonts w:ascii="Arial" w:hAnsi="Arial"/>
        </w:rPr>
      </w:pPr>
    </w:p>
    <w:p w14:paraId="305E0932" w14:textId="77777777" w:rsidR="00044133" w:rsidRDefault="00044133">
      <w:pPr>
        <w:rPr>
          <w:rFonts w:ascii="Arial" w:hAnsi="Arial"/>
        </w:rPr>
      </w:pPr>
    </w:p>
    <w:p w14:paraId="229385A1" w14:textId="77777777" w:rsidR="00044133" w:rsidRDefault="00044133">
      <w:pPr>
        <w:rPr>
          <w:rFonts w:ascii="Arial" w:hAnsi="Arial"/>
        </w:rPr>
      </w:pPr>
    </w:p>
    <w:p w14:paraId="107A2963" w14:textId="77777777" w:rsidR="00044133" w:rsidRDefault="00044133">
      <w:pPr>
        <w:rPr>
          <w:rFonts w:ascii="Arial" w:hAnsi="Arial"/>
        </w:rPr>
      </w:pPr>
    </w:p>
    <w:p w14:paraId="399281C6" w14:textId="77777777" w:rsidR="00044133" w:rsidRDefault="00044133">
      <w:pPr>
        <w:rPr>
          <w:rFonts w:ascii="Arial" w:hAnsi="Arial"/>
        </w:rPr>
      </w:pPr>
    </w:p>
    <w:p w14:paraId="4489555B" w14:textId="77777777" w:rsidR="00044133" w:rsidRDefault="00044133">
      <w:pPr>
        <w:rPr>
          <w:rFonts w:ascii="Arial" w:hAnsi="Arial"/>
        </w:rPr>
      </w:pPr>
    </w:p>
    <w:p w14:paraId="639C6863" w14:textId="77777777" w:rsidR="00044133" w:rsidRDefault="00044133">
      <w:pPr>
        <w:rPr>
          <w:rFonts w:ascii="Arial" w:hAnsi="Arial"/>
        </w:rPr>
      </w:pPr>
    </w:p>
    <w:p w14:paraId="025D8020" w14:textId="77777777" w:rsidR="00044133" w:rsidRDefault="00044133">
      <w:pPr>
        <w:rPr>
          <w:rFonts w:ascii="Arial" w:hAnsi="Arial"/>
        </w:rPr>
      </w:pPr>
    </w:p>
    <w:p w14:paraId="5808FD27" w14:textId="77777777" w:rsidR="00044133" w:rsidRDefault="00044133">
      <w:pPr>
        <w:rPr>
          <w:rFonts w:ascii="Arial" w:hAnsi="Arial"/>
        </w:rPr>
      </w:pPr>
    </w:p>
    <w:p w14:paraId="6BE49D7B" w14:textId="77777777" w:rsidR="00044133" w:rsidRDefault="00044133">
      <w:pPr>
        <w:rPr>
          <w:rFonts w:ascii="Arial" w:hAnsi="Arial"/>
        </w:rPr>
      </w:pPr>
    </w:p>
    <w:p w14:paraId="3C7A6022" w14:textId="77777777" w:rsidR="00044133" w:rsidRDefault="00044133">
      <w:pPr>
        <w:rPr>
          <w:rFonts w:ascii="Arial" w:hAnsi="Arial"/>
        </w:rPr>
      </w:pPr>
    </w:p>
    <w:p w14:paraId="3DC6DA49" w14:textId="77777777" w:rsidR="00631A9A" w:rsidRDefault="00631A9A">
      <w:pPr>
        <w:rPr>
          <w:rFonts w:ascii="Arial" w:hAnsi="Arial"/>
        </w:rPr>
      </w:pPr>
    </w:p>
    <w:p w14:paraId="10B0E582" w14:textId="77777777" w:rsidR="00750682" w:rsidRDefault="00750682">
      <w:pPr>
        <w:rPr>
          <w:rFonts w:ascii="Arial" w:hAnsi="Arial"/>
        </w:rPr>
      </w:pPr>
      <w:r>
        <w:rPr>
          <w:rFonts w:ascii="Arial" w:hAnsi="Arial"/>
        </w:rPr>
        <w:lastRenderedPageBreak/>
        <w:t>Choose your own weather</w:t>
      </w:r>
    </w:p>
    <w:p w14:paraId="6D616E89" w14:textId="77777777" w:rsidR="00750682" w:rsidRDefault="00750682">
      <w:pPr>
        <w:rPr>
          <w:rFonts w:ascii="Arial" w:hAnsi="Arial"/>
        </w:rPr>
      </w:pPr>
      <w:r>
        <w:rPr>
          <w:rFonts w:ascii="Arial" w:hAnsi="Arial"/>
        </w:rPr>
        <w:t xml:space="preserve">Give an example of one of the </w:t>
      </w:r>
      <w:r w:rsidR="00631A9A">
        <w:rPr>
          <w:rFonts w:ascii="Arial" w:hAnsi="Arial"/>
        </w:rPr>
        <w:t>characters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who</w:t>
      </w:r>
      <w:proofErr w:type="gramEnd"/>
      <w:r>
        <w:rPr>
          <w:rFonts w:ascii="Arial" w:hAnsi="Arial"/>
        </w:rPr>
        <w:t xml:space="preserve"> chos</w:t>
      </w:r>
      <w:r w:rsidR="009B3793">
        <w:rPr>
          <w:rFonts w:ascii="Arial" w:hAnsi="Arial"/>
        </w:rPr>
        <w:t>e to have “good” weather and a character</w:t>
      </w:r>
      <w:bookmarkStart w:id="0" w:name="_GoBack"/>
      <w:bookmarkEnd w:id="0"/>
      <w:r>
        <w:rPr>
          <w:rFonts w:ascii="Arial" w:hAnsi="Arial"/>
        </w:rPr>
        <w:t xml:space="preserve"> who chose “bad” weather. </w:t>
      </w:r>
      <w:r w:rsidR="009F22DA">
        <w:rPr>
          <w:rFonts w:ascii="Arial" w:hAnsi="Arial"/>
        </w:rPr>
        <w:t>What effects did these choices have on the outcome?</w:t>
      </w:r>
    </w:p>
    <w:p w14:paraId="4DDA7475" w14:textId="77777777" w:rsidR="00750682" w:rsidRDefault="00750682">
      <w:pPr>
        <w:rPr>
          <w:rFonts w:ascii="Arial" w:hAnsi="Arial"/>
        </w:rPr>
      </w:pPr>
    </w:p>
    <w:p w14:paraId="50B27B8D" w14:textId="77777777" w:rsidR="00044133" w:rsidRDefault="00044133">
      <w:pPr>
        <w:rPr>
          <w:rFonts w:ascii="Arial" w:hAnsi="Arial"/>
        </w:rPr>
      </w:pPr>
    </w:p>
    <w:p w14:paraId="6A3AC243" w14:textId="77777777" w:rsidR="00044133" w:rsidRDefault="00044133">
      <w:pPr>
        <w:rPr>
          <w:rFonts w:ascii="Arial" w:hAnsi="Arial"/>
        </w:rPr>
      </w:pPr>
    </w:p>
    <w:p w14:paraId="6B3B6FB6" w14:textId="77777777" w:rsidR="00044133" w:rsidRDefault="00044133">
      <w:pPr>
        <w:rPr>
          <w:rFonts w:ascii="Arial" w:hAnsi="Arial"/>
        </w:rPr>
      </w:pPr>
    </w:p>
    <w:p w14:paraId="62397E1E" w14:textId="77777777" w:rsidR="00044133" w:rsidRDefault="00044133">
      <w:pPr>
        <w:rPr>
          <w:rFonts w:ascii="Arial" w:hAnsi="Arial"/>
        </w:rPr>
      </w:pPr>
    </w:p>
    <w:p w14:paraId="52A83F68" w14:textId="77777777" w:rsidR="00044133" w:rsidRDefault="00044133">
      <w:pPr>
        <w:rPr>
          <w:rFonts w:ascii="Arial" w:hAnsi="Arial"/>
        </w:rPr>
      </w:pPr>
    </w:p>
    <w:p w14:paraId="1B9551F3" w14:textId="77777777" w:rsidR="00044133" w:rsidRDefault="00044133">
      <w:pPr>
        <w:rPr>
          <w:rFonts w:ascii="Arial" w:hAnsi="Arial"/>
        </w:rPr>
      </w:pPr>
    </w:p>
    <w:p w14:paraId="4A759099" w14:textId="77777777" w:rsidR="00044133" w:rsidRDefault="00044133">
      <w:pPr>
        <w:rPr>
          <w:rFonts w:ascii="Arial" w:hAnsi="Arial"/>
        </w:rPr>
      </w:pPr>
    </w:p>
    <w:p w14:paraId="1B3915B3" w14:textId="77777777" w:rsidR="00044133" w:rsidRDefault="00044133">
      <w:pPr>
        <w:rPr>
          <w:rFonts w:ascii="Arial" w:hAnsi="Arial"/>
        </w:rPr>
      </w:pPr>
    </w:p>
    <w:p w14:paraId="78023EE1" w14:textId="77777777" w:rsidR="00044133" w:rsidRDefault="00044133">
      <w:pPr>
        <w:rPr>
          <w:rFonts w:ascii="Arial" w:hAnsi="Arial"/>
        </w:rPr>
      </w:pPr>
    </w:p>
    <w:p w14:paraId="09332930" w14:textId="77777777" w:rsidR="00044133" w:rsidRDefault="00044133">
      <w:pPr>
        <w:rPr>
          <w:rFonts w:ascii="Arial" w:hAnsi="Arial"/>
        </w:rPr>
      </w:pPr>
    </w:p>
    <w:p w14:paraId="0ABFDC33" w14:textId="77777777" w:rsidR="00044133" w:rsidRDefault="00044133">
      <w:pPr>
        <w:rPr>
          <w:rFonts w:ascii="Arial" w:hAnsi="Arial"/>
        </w:rPr>
      </w:pPr>
    </w:p>
    <w:p w14:paraId="7D6F481F" w14:textId="77777777" w:rsidR="00044133" w:rsidRDefault="00044133">
      <w:pPr>
        <w:rPr>
          <w:rFonts w:ascii="Arial" w:hAnsi="Arial"/>
        </w:rPr>
      </w:pPr>
    </w:p>
    <w:p w14:paraId="312EC4EC" w14:textId="77777777" w:rsidR="00044133" w:rsidRDefault="00044133">
      <w:pPr>
        <w:rPr>
          <w:rFonts w:ascii="Arial" w:hAnsi="Arial"/>
        </w:rPr>
      </w:pPr>
    </w:p>
    <w:p w14:paraId="6A456EB8" w14:textId="77777777" w:rsidR="00044133" w:rsidRDefault="00044133">
      <w:pPr>
        <w:rPr>
          <w:rFonts w:ascii="Arial" w:hAnsi="Arial"/>
        </w:rPr>
      </w:pPr>
      <w:r>
        <w:rPr>
          <w:rFonts w:ascii="Arial" w:hAnsi="Arial"/>
        </w:rPr>
        <w:t>Transition Person (People who guide others to positive decisions)</w:t>
      </w:r>
    </w:p>
    <w:p w14:paraId="04B572A5" w14:textId="77777777" w:rsidR="00044133" w:rsidRDefault="00631A9A">
      <w:pPr>
        <w:rPr>
          <w:rFonts w:ascii="Arial" w:hAnsi="Arial"/>
        </w:rPr>
      </w:pPr>
      <w:r>
        <w:rPr>
          <w:rFonts w:ascii="Arial" w:hAnsi="Arial"/>
        </w:rPr>
        <w:t>Identify a</w:t>
      </w:r>
      <w:r w:rsidR="00044133">
        <w:rPr>
          <w:rFonts w:ascii="Arial" w:hAnsi="Arial"/>
        </w:rPr>
        <w:t xml:space="preserve"> relationship</w:t>
      </w:r>
      <w:r>
        <w:rPr>
          <w:rFonts w:ascii="Arial" w:hAnsi="Arial"/>
        </w:rPr>
        <w:t xml:space="preserve"> in the movie that embodies or reflects the idea of a transition person. </w:t>
      </w:r>
    </w:p>
    <w:p w14:paraId="3FFBE9B3" w14:textId="77777777" w:rsidR="00044133" w:rsidRDefault="00044133">
      <w:pPr>
        <w:rPr>
          <w:rFonts w:ascii="Arial" w:hAnsi="Arial"/>
        </w:rPr>
      </w:pPr>
    </w:p>
    <w:p w14:paraId="3E4155FD" w14:textId="77777777" w:rsidR="00044133" w:rsidRDefault="00044133">
      <w:pPr>
        <w:rPr>
          <w:rFonts w:ascii="Arial" w:hAnsi="Arial"/>
        </w:rPr>
      </w:pPr>
    </w:p>
    <w:p w14:paraId="6B8C9C34" w14:textId="77777777" w:rsidR="00044133" w:rsidRDefault="00044133">
      <w:pPr>
        <w:rPr>
          <w:rFonts w:ascii="Arial" w:hAnsi="Arial"/>
        </w:rPr>
      </w:pPr>
    </w:p>
    <w:p w14:paraId="0C517A2B" w14:textId="77777777" w:rsidR="00044133" w:rsidRDefault="00044133">
      <w:pPr>
        <w:rPr>
          <w:rFonts w:ascii="Arial" w:hAnsi="Arial"/>
        </w:rPr>
      </w:pPr>
    </w:p>
    <w:p w14:paraId="2CC88017" w14:textId="77777777" w:rsidR="00044133" w:rsidRDefault="00044133">
      <w:pPr>
        <w:rPr>
          <w:rFonts w:ascii="Arial" w:hAnsi="Arial"/>
        </w:rPr>
      </w:pPr>
    </w:p>
    <w:p w14:paraId="22E6BC3D" w14:textId="77777777" w:rsidR="00044133" w:rsidRDefault="00044133">
      <w:pPr>
        <w:rPr>
          <w:rFonts w:ascii="Arial" w:hAnsi="Arial"/>
        </w:rPr>
      </w:pPr>
    </w:p>
    <w:p w14:paraId="08D02763" w14:textId="77777777" w:rsidR="00044133" w:rsidRDefault="00044133">
      <w:pPr>
        <w:rPr>
          <w:rFonts w:ascii="Arial" w:hAnsi="Arial"/>
        </w:rPr>
      </w:pPr>
    </w:p>
    <w:p w14:paraId="3483AF6C" w14:textId="77777777" w:rsidR="00044133" w:rsidRDefault="00044133">
      <w:pPr>
        <w:rPr>
          <w:rFonts w:ascii="Arial" w:hAnsi="Arial"/>
        </w:rPr>
      </w:pPr>
    </w:p>
    <w:p w14:paraId="3AED8D63" w14:textId="77777777" w:rsidR="00044133" w:rsidRDefault="00044133">
      <w:pPr>
        <w:rPr>
          <w:rFonts w:ascii="Arial" w:hAnsi="Arial"/>
        </w:rPr>
      </w:pPr>
    </w:p>
    <w:p w14:paraId="4655EFEC" w14:textId="77777777" w:rsidR="00044133" w:rsidRDefault="00044133">
      <w:pPr>
        <w:rPr>
          <w:rFonts w:ascii="Arial" w:hAnsi="Arial"/>
        </w:rPr>
      </w:pPr>
    </w:p>
    <w:p w14:paraId="69E20C38" w14:textId="77777777" w:rsidR="00044133" w:rsidRDefault="00044133">
      <w:pPr>
        <w:rPr>
          <w:rFonts w:ascii="Arial" w:hAnsi="Arial"/>
        </w:rPr>
      </w:pPr>
    </w:p>
    <w:p w14:paraId="1FFBB83B" w14:textId="77777777" w:rsidR="00044133" w:rsidRDefault="00044133">
      <w:pPr>
        <w:rPr>
          <w:rFonts w:ascii="Arial" w:hAnsi="Arial"/>
        </w:rPr>
      </w:pPr>
      <w:r>
        <w:rPr>
          <w:rFonts w:ascii="Arial" w:hAnsi="Arial"/>
        </w:rPr>
        <w:t>Which person did you relate to the most at the beginning of the movie?</w:t>
      </w:r>
      <w:r w:rsidR="009F22DA">
        <w:rPr>
          <w:rFonts w:ascii="Arial" w:hAnsi="Arial"/>
        </w:rPr>
        <w:t xml:space="preserve"> Why?</w:t>
      </w:r>
    </w:p>
    <w:p w14:paraId="16D77AE4" w14:textId="77777777" w:rsidR="009F22DA" w:rsidRDefault="009F22DA">
      <w:pPr>
        <w:rPr>
          <w:rFonts w:ascii="Arial" w:hAnsi="Arial"/>
        </w:rPr>
      </w:pPr>
    </w:p>
    <w:p w14:paraId="63922CEE" w14:textId="77777777" w:rsidR="00044133" w:rsidRDefault="00044133">
      <w:pPr>
        <w:rPr>
          <w:rFonts w:ascii="Arial" w:hAnsi="Arial"/>
        </w:rPr>
      </w:pPr>
    </w:p>
    <w:p w14:paraId="79D297D3" w14:textId="77777777" w:rsidR="00044133" w:rsidRDefault="00044133">
      <w:pPr>
        <w:rPr>
          <w:rFonts w:ascii="Arial" w:hAnsi="Arial"/>
        </w:rPr>
      </w:pPr>
    </w:p>
    <w:p w14:paraId="1F17730A" w14:textId="77777777" w:rsidR="009F22DA" w:rsidRDefault="009F22DA">
      <w:pPr>
        <w:rPr>
          <w:rFonts w:ascii="Arial" w:hAnsi="Arial"/>
        </w:rPr>
      </w:pPr>
    </w:p>
    <w:p w14:paraId="61A503FF" w14:textId="77777777" w:rsidR="009F22DA" w:rsidRDefault="009F22DA">
      <w:pPr>
        <w:rPr>
          <w:rFonts w:ascii="Arial" w:hAnsi="Arial"/>
        </w:rPr>
      </w:pPr>
    </w:p>
    <w:p w14:paraId="129744C7" w14:textId="77777777" w:rsidR="00044133" w:rsidRDefault="009F22DA">
      <w:pPr>
        <w:rPr>
          <w:rFonts w:ascii="Arial" w:hAnsi="Arial"/>
        </w:rPr>
      </w:pPr>
      <w:r>
        <w:rPr>
          <w:rFonts w:ascii="Arial" w:hAnsi="Arial"/>
        </w:rPr>
        <w:t>How about at the end of the movie? Why?</w:t>
      </w:r>
    </w:p>
    <w:p w14:paraId="5036326D" w14:textId="77777777" w:rsidR="009F22DA" w:rsidRDefault="009F22DA">
      <w:pPr>
        <w:rPr>
          <w:rFonts w:ascii="Arial" w:hAnsi="Arial"/>
        </w:rPr>
      </w:pPr>
    </w:p>
    <w:p w14:paraId="4A3958E9" w14:textId="77777777" w:rsidR="009F22DA" w:rsidRDefault="009F22DA">
      <w:pPr>
        <w:rPr>
          <w:rFonts w:ascii="Arial" w:hAnsi="Arial"/>
        </w:rPr>
      </w:pPr>
    </w:p>
    <w:p w14:paraId="1514D044" w14:textId="77777777" w:rsidR="009F22DA" w:rsidRDefault="009F22DA">
      <w:pPr>
        <w:rPr>
          <w:rFonts w:ascii="Arial" w:hAnsi="Arial"/>
        </w:rPr>
      </w:pPr>
    </w:p>
    <w:p w14:paraId="5A869093" w14:textId="77777777" w:rsidR="009F22DA" w:rsidRDefault="009F22DA">
      <w:pPr>
        <w:rPr>
          <w:rFonts w:ascii="Arial" w:hAnsi="Arial"/>
        </w:rPr>
      </w:pPr>
    </w:p>
    <w:p w14:paraId="7765495D" w14:textId="77777777" w:rsidR="009F22DA" w:rsidRDefault="009F22DA">
      <w:pPr>
        <w:rPr>
          <w:rFonts w:ascii="Arial" w:hAnsi="Arial"/>
        </w:rPr>
      </w:pPr>
    </w:p>
    <w:p w14:paraId="03BC7F8E" w14:textId="77777777" w:rsidR="009F22DA" w:rsidRPr="00750682" w:rsidRDefault="009F22DA">
      <w:pPr>
        <w:rPr>
          <w:rFonts w:ascii="Arial" w:hAnsi="Arial"/>
        </w:rPr>
      </w:pPr>
      <w:r>
        <w:rPr>
          <w:rFonts w:ascii="Arial" w:hAnsi="Arial"/>
        </w:rPr>
        <w:t>Which character do you look up to as a good role model? How would you need to change the way you live your life to be more like this person?</w:t>
      </w:r>
    </w:p>
    <w:sectPr w:rsidR="009F22DA" w:rsidRPr="00750682" w:rsidSect="007506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82"/>
    <w:rsid w:val="00044133"/>
    <w:rsid w:val="000A326C"/>
    <w:rsid w:val="002323ED"/>
    <w:rsid w:val="00274F2E"/>
    <w:rsid w:val="0059688E"/>
    <w:rsid w:val="00631A9A"/>
    <w:rsid w:val="00750682"/>
    <w:rsid w:val="009B3793"/>
    <w:rsid w:val="009F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BF7B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188</Words>
  <Characters>1078</Characters>
  <Application>Microsoft Macintosh Word</Application>
  <DocSecurity>0</DocSecurity>
  <Lines>8</Lines>
  <Paragraphs>2</Paragraphs>
  <ScaleCrop>false</ScaleCrop>
  <Company>Holly Area Schools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3</cp:revision>
  <cp:lastPrinted>2013-11-19T14:02:00Z</cp:lastPrinted>
  <dcterms:created xsi:type="dcterms:W3CDTF">2015-08-26T15:46:00Z</dcterms:created>
  <dcterms:modified xsi:type="dcterms:W3CDTF">2015-11-17T01:15:00Z</dcterms:modified>
</cp:coreProperties>
</file>